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C8" w:rsidRPr="002051C8" w:rsidRDefault="002051C8" w:rsidP="00F971C6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1E5" w:rsidRDefault="00930D36" w:rsidP="00930D36">
      <w:pPr>
        <w:pStyle w:val="a4"/>
        <w:jc w:val="center"/>
        <w:rPr>
          <w:rFonts w:ascii="Times New Roman" w:hAnsi="Times New Roman" w:cs="Times New Roman"/>
          <w:color w:val="212529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</w:t>
      </w:r>
      <w:r w:rsidR="002051C8"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CE583D">
        <w:rPr>
          <w:rFonts w:ascii="Times New Roman" w:hAnsi="Times New Roman" w:cs="Times New Roman"/>
          <w:color w:val="212529"/>
          <w:sz w:val="24"/>
        </w:rPr>
        <w:t xml:space="preserve">адаптированной основной </w:t>
      </w:r>
      <w:r w:rsidR="000D61E5">
        <w:rPr>
          <w:rFonts w:ascii="Times New Roman" w:hAnsi="Times New Roman" w:cs="Times New Roman"/>
          <w:color w:val="212529"/>
          <w:sz w:val="24"/>
        </w:rPr>
        <w:t>образовательной программе</w:t>
      </w:r>
    </w:p>
    <w:p w:rsidR="00930D36" w:rsidRPr="002051C8" w:rsidRDefault="000D61E5" w:rsidP="00930D3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051C8">
        <w:rPr>
          <w:rFonts w:ascii="Times New Roman" w:hAnsi="Times New Roman" w:cs="Times New Roman"/>
          <w:color w:val="212529"/>
          <w:sz w:val="24"/>
        </w:rPr>
        <w:t xml:space="preserve">  дошкольного образования </w:t>
      </w:r>
      <w:r w:rsidR="00930D36" w:rsidRPr="002051C8">
        <w:rPr>
          <w:rFonts w:ascii="Times New Roman" w:hAnsi="Times New Roman"/>
          <w:sz w:val="24"/>
          <w:szCs w:val="24"/>
        </w:rPr>
        <w:t>для  детей 5-8 лет с тяжелыми нарушениями речи</w:t>
      </w:r>
    </w:p>
    <w:p w:rsidR="002051C8" w:rsidRDefault="00930D36" w:rsidP="0093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2051C8"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ДСКВ «Сказка» на 2020-2021 учебный год</w:t>
      </w:r>
    </w:p>
    <w:p w:rsidR="00930D36" w:rsidRPr="002051C8" w:rsidRDefault="00930D36" w:rsidP="0093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51C8" w:rsidRPr="002051C8" w:rsidRDefault="002051C8" w:rsidP="0020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899"/>
        <w:gridCol w:w="1843"/>
        <w:gridCol w:w="2251"/>
      </w:tblGrid>
      <w:tr w:rsidR="002051C8" w:rsidRPr="002051C8" w:rsidTr="0006757A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</w:tr>
      <w:tr w:rsidR="002051C8" w:rsidRPr="00CF57AD" w:rsidTr="002051C8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2051C8" w:rsidRDefault="00CE583D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Адаптированная основная </w:t>
            </w:r>
            <w:r w:rsidR="000D61E5"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образовательная программа  дошкольного образования </w:t>
            </w:r>
            <w:r w:rsidR="002051C8" w:rsidRPr="002051C8">
              <w:rPr>
                <w:rFonts w:ascii="Times New Roman" w:hAnsi="Times New Roman"/>
                <w:sz w:val="24"/>
                <w:szCs w:val="24"/>
              </w:rPr>
              <w:t>для  детей 5-8 лет с тяжелыми нарушениями речи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(общее недоразвитие речи)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МАДОУ ДСКВ «Сказка»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2051C8" w:rsidRDefault="00CE583D" w:rsidP="002051C8">
            <w:pPr>
              <w:tabs>
                <w:tab w:val="left" w:pos="0"/>
                <w:tab w:val="right" w:leader="dot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Адаптированная основная </w:t>
            </w:r>
            <w:bookmarkStart w:id="0" w:name="_GoBack"/>
            <w:bookmarkEnd w:id="0"/>
            <w:r w:rsidR="002051C8"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образовательная программа  дошкольного образования  (далее АООП </w:t>
            </w:r>
            <w:proofErr w:type="gramStart"/>
            <w:r w:rsidR="002051C8" w:rsidRPr="002051C8">
              <w:rPr>
                <w:rFonts w:ascii="Times New Roman" w:hAnsi="Times New Roman" w:cs="Times New Roman"/>
                <w:color w:val="212529"/>
                <w:sz w:val="24"/>
              </w:rPr>
              <w:t>ДО</w:t>
            </w:r>
            <w:proofErr w:type="gramEnd"/>
            <w:r w:rsidR="002051C8"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) </w:t>
            </w:r>
            <w:proofErr w:type="gramStart"/>
            <w:r w:rsidR="002051C8" w:rsidRPr="002051C8">
              <w:rPr>
                <w:rFonts w:ascii="Times New Roman" w:hAnsi="Times New Roman" w:cs="Times New Roman"/>
                <w:color w:val="212529"/>
                <w:sz w:val="24"/>
              </w:rPr>
              <w:t>для</w:t>
            </w:r>
            <w:proofErr w:type="gramEnd"/>
            <w:r w:rsidR="002051C8"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 детей с тяжелыми нарушениями речи  – это программный документ для ДОУ и групп комбинированного вида и компенсирующей направленности.  Она предназначена  для обучения детей дошкольного возраста  с тяжелыми нарушениями речи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      </w:r>
            <w:r w:rsidR="002051C8"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CF57AD" w:rsidRDefault="002051C8" w:rsidP="000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F971C6" w:rsidRDefault="00F971C6"/>
    <w:sectPr w:rsidR="00F971C6" w:rsidSect="002051C8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80A"/>
    <w:multiLevelType w:val="hybridMultilevel"/>
    <w:tmpl w:val="02C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C6"/>
    <w:rsid w:val="000B17F5"/>
    <w:rsid w:val="000D61E5"/>
    <w:rsid w:val="002051C8"/>
    <w:rsid w:val="00392C58"/>
    <w:rsid w:val="00894F9C"/>
    <w:rsid w:val="00930D36"/>
    <w:rsid w:val="00CE583D"/>
    <w:rsid w:val="00DD702E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C6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No Spacing"/>
    <w:uiPriority w:val="99"/>
    <w:qFormat/>
    <w:rsid w:val="00F971C6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C6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No Spacing"/>
    <w:uiPriority w:val="99"/>
    <w:qFormat/>
    <w:rsid w:val="00F971C6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Пользователь Windows</cp:lastModifiedBy>
  <cp:revision>4</cp:revision>
  <dcterms:created xsi:type="dcterms:W3CDTF">2021-04-19T07:06:00Z</dcterms:created>
  <dcterms:modified xsi:type="dcterms:W3CDTF">2021-04-19T07:11:00Z</dcterms:modified>
</cp:coreProperties>
</file>